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E524" w14:textId="77777777" w:rsidR="00684148" w:rsidRDefault="006841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9640" w:type="dxa"/>
        <w:tblInd w:w="26" w:type="dxa"/>
        <w:tblLayout w:type="fixed"/>
        <w:tblLook w:val="0400" w:firstRow="0" w:lastRow="0" w:firstColumn="0" w:lastColumn="0" w:noHBand="0" w:noVBand="1"/>
      </w:tblPr>
      <w:tblGrid>
        <w:gridCol w:w="2069"/>
        <w:gridCol w:w="4167"/>
        <w:gridCol w:w="1651"/>
        <w:gridCol w:w="1753"/>
      </w:tblGrid>
      <w:tr w:rsidR="00684148" w14:paraId="542F4C26" w14:textId="77777777">
        <w:trPr>
          <w:trHeight w:val="571"/>
        </w:trPr>
        <w:tc>
          <w:tcPr>
            <w:tcW w:w="20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A5F6760" w14:textId="77777777" w:rsidR="00684148" w:rsidRDefault="00000000">
            <w:pPr>
              <w:ind w:right="170"/>
              <w:jc w:val="right"/>
            </w:pPr>
            <w:r>
              <w:rPr>
                <w:noProof/>
              </w:rPr>
              <w:drawing>
                <wp:inline distT="0" distB="0" distL="0" distR="0" wp14:anchorId="66E4281E" wp14:editId="59E40646">
                  <wp:extent cx="1019397" cy="676843"/>
                  <wp:effectExtent l="0" t="0" r="0" b="0"/>
                  <wp:docPr id="1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97" cy="6768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DAAC8" w14:textId="77777777" w:rsidR="00684148" w:rsidRDefault="00000000">
            <w:pPr>
              <w:ind w:left="1136" w:hanging="769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Formato de Evaluación y Seguimiento de tesis profesional </w:t>
            </w:r>
          </w:p>
        </w:tc>
        <w:tc>
          <w:tcPr>
            <w:tcW w:w="34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DC3DA" w14:textId="77777777" w:rsidR="00684148" w:rsidRDefault="00000000">
            <w:pPr>
              <w:ind w:left="65" w:right="-6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emisión 27 de enero de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148" w14:paraId="4973B6D1" w14:textId="77777777">
        <w:trPr>
          <w:trHeight w:val="291"/>
        </w:trPr>
        <w:tc>
          <w:tcPr>
            <w:tcW w:w="20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589325C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DC41E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9A4CB" w14:textId="77777777" w:rsidR="00684148" w:rsidRDefault="00000000">
            <w:pPr>
              <w:ind w:left="65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Código: ITSZ-AC-PO-005-06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4148" w14:paraId="5549C3D8" w14:textId="77777777">
        <w:trPr>
          <w:trHeight w:val="554"/>
        </w:trPr>
        <w:tc>
          <w:tcPr>
            <w:tcW w:w="20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7395D2B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83461" w14:textId="77777777" w:rsidR="00684148" w:rsidRDefault="00000000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Referencia a la Norma ISO 9001:2015 </w:t>
            </w:r>
          </w:p>
          <w:p w14:paraId="2BBE4D86" w14:textId="77777777" w:rsidR="00684148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8.2.1, 8.5.1, 8.5.5 </w:t>
            </w:r>
          </w:p>
        </w:tc>
        <w:tc>
          <w:tcPr>
            <w:tcW w:w="1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B0D0E4" w14:textId="77777777" w:rsidR="00684148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04A920C" w14:textId="77777777" w:rsidR="00684148" w:rsidRDefault="00000000">
            <w:pPr>
              <w:ind w:left="1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Revisión: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D19A51" w14:textId="77777777" w:rsidR="00684148" w:rsidRDefault="00000000">
            <w:pPr>
              <w:spacing w:after="62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</w:p>
          <w:p w14:paraId="6F1A0BF6" w14:textId="77777777" w:rsidR="00684148" w:rsidRDefault="00000000">
            <w:r>
              <w:rPr>
                <w:rFonts w:ascii="Arial" w:eastAsia="Arial" w:hAnsi="Arial" w:cs="Arial"/>
                <w:b/>
                <w:sz w:val="20"/>
                <w:szCs w:val="20"/>
              </w:rPr>
              <w:t>Página 1 de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9EB0978" w14:textId="77777777" w:rsidR="00684148" w:rsidRDefault="00000000">
      <w:pPr>
        <w:spacing w:after="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8D6E576" w14:textId="77777777" w:rsidR="00684148" w:rsidRDefault="00000000">
      <w:pPr>
        <w:spacing w:after="0"/>
        <w:ind w:left="-5" w:hanging="10"/>
        <w:rPr>
          <w:sz w:val="16"/>
          <w:szCs w:val="16"/>
        </w:rPr>
      </w:pPr>
      <w:r>
        <w:rPr>
          <w:rFonts w:ascii="Arial" w:eastAsia="Arial" w:hAnsi="Arial" w:cs="Arial"/>
          <w:sz w:val="14"/>
          <w:szCs w:val="14"/>
        </w:rPr>
        <w:t xml:space="preserve">Nombre del Estudiante: </w:t>
      </w:r>
    </w:p>
    <w:p w14:paraId="072DA16F" w14:textId="77777777" w:rsidR="00684148" w:rsidRDefault="00000000">
      <w:pPr>
        <w:spacing w:after="0"/>
        <w:ind w:left="-5" w:hanging="10"/>
        <w:rPr>
          <w:sz w:val="16"/>
          <w:szCs w:val="1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14"/>
          <w:szCs w:val="14"/>
        </w:rPr>
        <w:t xml:space="preserve">Número de Control: </w:t>
      </w:r>
    </w:p>
    <w:p w14:paraId="7C96D053" w14:textId="77777777" w:rsidR="00684148" w:rsidRDefault="00000000">
      <w:pPr>
        <w:spacing w:after="4" w:line="250" w:lineRule="auto"/>
        <w:ind w:left="-5" w:hanging="10"/>
        <w:rPr>
          <w:sz w:val="16"/>
          <w:szCs w:val="16"/>
        </w:rPr>
      </w:pPr>
      <w:r>
        <w:rPr>
          <w:rFonts w:ascii="Arial" w:eastAsia="Arial" w:hAnsi="Arial" w:cs="Arial"/>
          <w:sz w:val="14"/>
          <w:szCs w:val="14"/>
        </w:rPr>
        <w:t xml:space="preserve">Nombre del Proyecto: </w:t>
      </w:r>
    </w:p>
    <w:p w14:paraId="40C2F86A" w14:textId="77777777" w:rsidR="00684148" w:rsidRDefault="00000000">
      <w:pPr>
        <w:spacing w:after="4" w:line="250" w:lineRule="auto"/>
        <w:ind w:left="-5" w:hanging="10"/>
        <w:rPr>
          <w:sz w:val="16"/>
          <w:szCs w:val="16"/>
        </w:rPr>
      </w:pPr>
      <w:r>
        <w:rPr>
          <w:rFonts w:ascii="Arial" w:eastAsia="Arial" w:hAnsi="Arial" w:cs="Arial"/>
          <w:sz w:val="14"/>
          <w:szCs w:val="14"/>
        </w:rPr>
        <w:t xml:space="preserve">Carrera: </w:t>
      </w:r>
    </w:p>
    <w:p w14:paraId="12C0C284" w14:textId="77777777" w:rsidR="00684148" w:rsidRDefault="00000000">
      <w:pPr>
        <w:spacing w:after="0"/>
        <w:ind w:left="-5" w:hanging="10"/>
        <w:rPr>
          <w:sz w:val="16"/>
          <w:szCs w:val="16"/>
        </w:rPr>
      </w:pPr>
      <w:r>
        <w:rPr>
          <w:rFonts w:ascii="Arial" w:eastAsia="Arial" w:hAnsi="Arial" w:cs="Arial"/>
          <w:sz w:val="14"/>
          <w:szCs w:val="14"/>
        </w:rPr>
        <w:t xml:space="preserve">Periodo de Realización de la Residencia Profesional: </w:t>
      </w:r>
    </w:p>
    <w:p w14:paraId="07F30ACA" w14:textId="77777777" w:rsidR="00684148" w:rsidRDefault="00000000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2"/>
        <w:tblW w:w="9981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840"/>
        <w:gridCol w:w="2194"/>
        <w:gridCol w:w="1702"/>
        <w:gridCol w:w="1844"/>
        <w:gridCol w:w="503"/>
        <w:gridCol w:w="634"/>
        <w:gridCol w:w="565"/>
        <w:gridCol w:w="571"/>
        <w:gridCol w:w="1128"/>
      </w:tblGrid>
      <w:tr w:rsidR="00684148" w14:paraId="6B494089" w14:textId="77777777">
        <w:trPr>
          <w:trHeight w:val="195"/>
        </w:trPr>
        <w:tc>
          <w:tcPr>
            <w:tcW w:w="8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89C7" w14:textId="77777777" w:rsidR="00684148" w:rsidRDefault="0000000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 qué medida el Residente cumple con lo siguiente: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5914" w14:textId="77777777" w:rsidR="00684148" w:rsidRDefault="00684148"/>
        </w:tc>
      </w:tr>
      <w:tr w:rsidR="00684148" w14:paraId="29CC3465" w14:textId="77777777">
        <w:trPr>
          <w:trHeight w:val="303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43DB3BD" w14:textId="77777777" w:rsidR="00684148" w:rsidRDefault="00000000">
            <w:pPr>
              <w:ind w:left="111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Criterios a Evaluar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E25501E" w14:textId="77777777" w:rsidR="00684148" w:rsidRDefault="00000000">
            <w:pPr>
              <w:ind w:left="178" w:right="35"/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Valor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87F95D7" w14:textId="77777777" w:rsidR="00684148" w:rsidRDefault="00000000">
            <w:pPr>
              <w:ind w:left="163" w:firstLine="326"/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B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Evaluación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1A45E8D" w14:textId="77777777" w:rsidR="00684148" w:rsidRDefault="00000000">
            <w:pPr>
              <w:ind w:left="26" w:right="25" w:firstLine="324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C Evaluación 2 </w:t>
            </w:r>
          </w:p>
        </w:tc>
      </w:tr>
      <w:tr w:rsidR="00684148" w14:paraId="70689E4F" w14:textId="77777777" w:rsidTr="003D7913">
        <w:trPr>
          <w:trHeight w:val="20"/>
        </w:trPr>
        <w:tc>
          <w:tcPr>
            <w:tcW w:w="8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1A02D31F" w14:textId="77777777" w:rsidR="00684148" w:rsidRDefault="00000000">
            <w:pPr>
              <w:ind w:left="1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D1A38B" wp14:editId="547BC57D">
                      <wp:extent cx="321598" cy="1221678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98" cy="1221678"/>
                                <a:chOff x="5185200" y="3169150"/>
                                <a:chExt cx="321600" cy="1221700"/>
                              </a:xfrm>
                            </wpg:grpSpPr>
                            <wpg:grpSp>
                              <wpg:cNvPr id="1132406507" name="Grupo 1132406507"/>
                              <wpg:cNvGrpSpPr/>
                              <wpg:grpSpPr>
                                <a:xfrm>
                                  <a:off x="5185201" y="3169161"/>
                                  <a:ext cx="321598" cy="1221678"/>
                                  <a:chOff x="5185200" y="3159775"/>
                                  <a:chExt cx="377275" cy="1231075"/>
                                </a:xfrm>
                              </wpg:grpSpPr>
                              <wps:wsp>
                                <wps:cNvPr id="331110211" name="Rectángulo 331110211"/>
                                <wps:cNvSpPr/>
                                <wps:spPr>
                                  <a:xfrm>
                                    <a:off x="5185200" y="3159775"/>
                                    <a:ext cx="377275" cy="123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230F82" w14:textId="77777777" w:rsidR="00684148" w:rsidRDefault="006841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89588442" name="Grupo 589588442"/>
                                <wpg:cNvGrpSpPr/>
                                <wpg:grpSpPr>
                                  <a:xfrm>
                                    <a:off x="5185201" y="3159795"/>
                                    <a:ext cx="377271" cy="1231044"/>
                                    <a:chOff x="0" y="-9366"/>
                                    <a:chExt cx="377271" cy="1231044"/>
                                  </a:xfrm>
                                </wpg:grpSpPr>
                                <wps:wsp>
                                  <wps:cNvPr id="34991522" name="Rectángulo 34991522"/>
                                  <wps:cNvSpPr/>
                                  <wps:spPr>
                                    <a:xfrm>
                                      <a:off x="0" y="0"/>
                                      <a:ext cx="321575" cy="122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3CA365" w14:textId="77777777" w:rsidR="00684148" w:rsidRDefault="006841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1286059" name="Rectángulo 251286059"/>
                                  <wps:cNvSpPr/>
                                  <wps:spPr>
                                    <a:xfrm rot="-5399999">
                                      <a:off x="36479" y="580224"/>
                                      <a:ext cx="21283" cy="94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9C3FA7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1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377645190" name="Rectángulo 377645190"/>
                                  <wps:cNvSpPr/>
                                  <wps:spPr>
                                    <a:xfrm rot="-5399999">
                                      <a:off x="103247" y="1100677"/>
                                      <a:ext cx="90581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D0F03D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548340937" name="Rectángulo 548340937"/>
                                  <wps:cNvSpPr/>
                                  <wps:spPr>
                                    <a:xfrm rot="-5399999">
                                      <a:off x="73541" y="1002390"/>
                                      <a:ext cx="14999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E25849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va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766331886" name="Rectángulo 766331886"/>
                                  <wps:cNvSpPr/>
                                  <wps:spPr>
                                    <a:xfrm rot="-5399999">
                                      <a:off x="129661" y="945735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10A216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l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76849034" name="Rectángulo 176849034"/>
                                  <wps:cNvSpPr/>
                                  <wps:spPr>
                                    <a:xfrm rot="-5399999">
                                      <a:off x="69169" y="856286"/>
                                      <a:ext cx="158738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93F535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ua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201468546" name="Rectángulo 201468546"/>
                                  <wps:cNvSpPr/>
                                  <wps:spPr>
                                    <a:xfrm rot="-5399999">
                                      <a:off x="94441" y="762686"/>
                                      <a:ext cx="10819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DBBF4B" w14:textId="77777777" w:rsidR="00684148" w:rsidRDefault="00000000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ci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2096013446" name="Rectángulo 2096013446"/>
                                  <wps:cNvSpPr/>
                                  <wps:spPr>
                                    <a:xfrm rot="-5399999">
                                      <a:off x="65434" y="651383"/>
                                      <a:ext cx="166207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1DE97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ón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2133339469" name="Rectángulo 2133339469"/>
                                  <wps:cNvSpPr/>
                                  <wps:spPr>
                                    <a:xfrm rot="-5399999">
                                      <a:off x="129661" y="592166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56A28DF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639909033" name="Rectángulo 639909033"/>
                                  <wps:cNvSpPr/>
                                  <wps:spPr>
                                    <a:xfrm rot="-5399999">
                                      <a:off x="38956" y="472505"/>
                                      <a:ext cx="21916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F380CE9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por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964693401" name="Rectángulo 964693401"/>
                                  <wps:cNvSpPr/>
                                  <wps:spPr>
                                    <a:xfrm rot="-5399999">
                                      <a:off x="129661" y="400142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E1DDC60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450581190" name="Rectángulo 450581190"/>
                                  <wps:cNvSpPr/>
                                  <wps:spPr>
                                    <a:xfrm rot="-5399999">
                                      <a:off x="110784" y="353833"/>
                                      <a:ext cx="75507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373EA6B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913121371" name="Rectángulo 913121371"/>
                                  <wps:cNvSpPr/>
                                  <wps:spPr>
                                    <a:xfrm rot="-5399999">
                                      <a:off x="112053" y="298714"/>
                                      <a:ext cx="72970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07A87C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 xml:space="preserve">l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398276990" name="Rectángulo 1398276990"/>
                                  <wps:cNvSpPr/>
                                  <wps:spPr>
                                    <a:xfrm rot="-5399999">
                                      <a:off x="-642" y="129631"/>
                                      <a:ext cx="298361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076A82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ases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473709079" name="Rectángulo 1473709079"/>
                                  <wps:cNvSpPr/>
                                  <wps:spPr>
                                    <a:xfrm rot="-5399999">
                                      <a:off x="80508" y="-13245"/>
                                      <a:ext cx="136059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CD92E7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or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099572079" name="Rectángulo 1099572079"/>
                                  <wps:cNvSpPr/>
                                  <wps:spPr>
                                    <a:xfrm rot="-5399999">
                                      <a:off x="129661" y="-66200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EE53C70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002070678" name="Rectángulo 1002070678"/>
                                  <wps:cNvSpPr/>
                                  <wps:spPr>
                                    <a:xfrm rot="-5399999">
                                      <a:off x="226691" y="661764"/>
                                      <a:ext cx="90581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C3C399B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104955299" name="Rectángulo 1104955299"/>
                                  <wps:cNvSpPr/>
                                  <wps:spPr>
                                    <a:xfrm rot="-5399999">
                                      <a:off x="175493" y="541986"/>
                                      <a:ext cx="192977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894838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xte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229544941" name="Rectángulo 1229544941"/>
                                  <wps:cNvSpPr/>
                                  <wps:spPr>
                                    <a:xfrm rot="-5399999">
                                      <a:off x="162592" y="384305"/>
                                      <a:ext cx="218780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FA379BF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rno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590770259" name="Rectángulo 1590770259"/>
                                  <wps:cNvSpPr/>
                                  <wps:spPr>
                                    <a:xfrm rot="-5399999">
                                      <a:off x="239744" y="268811"/>
                                      <a:ext cx="50672" cy="224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2609B12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21598" cy="1221678"/>
                      <wp:effectExtent b="0" l="0" r="0" t="0"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598" cy="12216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243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A39" w14:textId="77777777" w:rsidR="00684148" w:rsidRDefault="00000000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Desarrolla la habilidad de análisis y síntesis </w:t>
            </w:r>
          </w:p>
        </w:tc>
        <w:tc>
          <w:tcPr>
            <w:tcW w:w="63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3539" w14:textId="77777777" w:rsidR="00684148" w:rsidRDefault="00000000">
            <w:pPr>
              <w:ind w:left="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CA1D" w14:textId="77777777" w:rsidR="00684148" w:rsidRDefault="00684148">
            <w:pPr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7937E7E" w14:textId="77777777" w:rsidR="00684148" w:rsidRDefault="00684148">
            <w:pPr>
              <w:ind w:left="2"/>
              <w:jc w:val="center"/>
              <w:rPr>
                <w:sz w:val="14"/>
                <w:szCs w:val="14"/>
              </w:rPr>
            </w:pPr>
          </w:p>
        </w:tc>
      </w:tr>
      <w:tr w:rsidR="00684148" w14:paraId="42B89195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788E2452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6616" w14:textId="77777777" w:rsidR="00684148" w:rsidRDefault="00000000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Plantea los objetivos de forma clara y precisa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1D0E" w14:textId="77777777" w:rsidR="00684148" w:rsidRDefault="00000000">
            <w:pPr>
              <w:ind w:left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6B5F" w14:textId="77777777" w:rsidR="00684148" w:rsidRDefault="00684148">
            <w:pPr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2D3CEFC" w14:textId="77777777" w:rsidR="00684148" w:rsidRDefault="00684148">
            <w:pPr>
              <w:ind w:left="2"/>
              <w:jc w:val="center"/>
              <w:rPr>
                <w:sz w:val="14"/>
                <w:szCs w:val="14"/>
              </w:rPr>
            </w:pPr>
          </w:p>
        </w:tc>
      </w:tr>
      <w:tr w:rsidR="00684148" w14:paraId="367CC0F9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3DB5DAAB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AE49" w14:textId="77777777" w:rsidR="00684148" w:rsidRDefault="00000000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Identifica problemas y propone alternativas de solución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EA09" w14:textId="77777777" w:rsidR="00684148" w:rsidRDefault="00000000">
            <w:pPr>
              <w:ind w:left="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01A2" w14:textId="77777777" w:rsidR="00684148" w:rsidRDefault="00684148">
            <w:pPr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D627DB1" w14:textId="77777777" w:rsidR="00684148" w:rsidRDefault="00684148">
            <w:pPr>
              <w:ind w:left="2"/>
              <w:jc w:val="center"/>
              <w:rPr>
                <w:sz w:val="14"/>
                <w:szCs w:val="14"/>
              </w:rPr>
            </w:pPr>
          </w:p>
        </w:tc>
      </w:tr>
      <w:tr w:rsidR="00684148" w14:paraId="2953DBAB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6B03E9D8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F80F" w14:textId="77777777" w:rsidR="00684148" w:rsidRDefault="00000000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Argumenta de manera lógica los impactos de su investigación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2333" w14:textId="77777777" w:rsidR="00684148" w:rsidRDefault="00000000">
            <w:pPr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4DDF" w14:textId="77777777" w:rsidR="00684148" w:rsidRDefault="00684148">
            <w:pPr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9861EAD" w14:textId="77777777" w:rsidR="00684148" w:rsidRDefault="00684148">
            <w:pPr>
              <w:ind w:left="2"/>
              <w:jc w:val="center"/>
              <w:rPr>
                <w:sz w:val="14"/>
                <w:szCs w:val="14"/>
              </w:rPr>
            </w:pPr>
          </w:p>
        </w:tc>
      </w:tr>
      <w:tr w:rsidR="00684148" w14:paraId="1BA375FC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111EFCAD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2C3F" w14:textId="77777777" w:rsidR="00684148" w:rsidRDefault="00000000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Habilidad para aplicar el método científico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5DF5" w14:textId="77777777" w:rsidR="00684148" w:rsidRDefault="00000000">
            <w:pPr>
              <w:ind w:left="2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373A" w14:textId="77777777" w:rsidR="00684148" w:rsidRDefault="00684148">
            <w:pPr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1FE80E5" w14:textId="77777777" w:rsidR="00684148" w:rsidRDefault="00684148">
            <w:pPr>
              <w:ind w:left="2"/>
              <w:jc w:val="center"/>
              <w:rPr>
                <w:sz w:val="14"/>
                <w:szCs w:val="14"/>
              </w:rPr>
            </w:pPr>
          </w:p>
        </w:tc>
      </w:tr>
      <w:tr w:rsidR="00684148" w14:paraId="2271D4B2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68F1FF24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A92" w14:textId="77777777" w:rsidR="00684148" w:rsidRDefault="00000000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Interpreta resultados, discute y argumenta desde enfoques teórico-prácticos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7B7E" w14:textId="77777777" w:rsidR="00684148" w:rsidRDefault="00000000">
            <w:pPr>
              <w:ind w:left="2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836B" w14:textId="77777777" w:rsidR="00684148" w:rsidRDefault="00684148">
            <w:pPr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69E500D" w14:textId="77777777" w:rsidR="00684148" w:rsidRDefault="00684148">
            <w:pPr>
              <w:ind w:left="2"/>
              <w:jc w:val="center"/>
              <w:rPr>
                <w:sz w:val="14"/>
                <w:szCs w:val="14"/>
              </w:rPr>
            </w:pPr>
          </w:p>
        </w:tc>
      </w:tr>
      <w:tr w:rsidR="00684148" w14:paraId="6773C217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03F97F91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9B6B" w14:textId="77777777" w:rsidR="00684148" w:rsidRDefault="00000000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Expone su contribución y nivel de cumplimiento con base en su objetivo general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2520" w14:textId="77777777" w:rsidR="00684148" w:rsidRDefault="00000000">
            <w:pPr>
              <w:ind w:left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FA84" w14:textId="77777777" w:rsidR="00684148" w:rsidRDefault="00684148">
            <w:pPr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6AD7525" w14:textId="77777777" w:rsidR="00684148" w:rsidRDefault="00684148">
            <w:pPr>
              <w:ind w:left="2"/>
              <w:jc w:val="center"/>
              <w:rPr>
                <w:sz w:val="14"/>
                <w:szCs w:val="14"/>
              </w:rPr>
            </w:pPr>
          </w:p>
        </w:tc>
      </w:tr>
      <w:tr w:rsidR="00684148" w14:paraId="3C807AAD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5EE9C84A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BA37" w14:textId="77777777" w:rsidR="00684148" w:rsidRDefault="00000000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Propone mejoras o nuevas líneas de investigación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A912" w14:textId="77777777" w:rsidR="00684148" w:rsidRDefault="00000000">
            <w:pPr>
              <w:ind w:left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F041" w14:textId="77777777" w:rsidR="00684148" w:rsidRDefault="00684148">
            <w:pPr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4C4C9D9" w14:textId="77777777" w:rsidR="00684148" w:rsidRDefault="00684148">
            <w:pPr>
              <w:ind w:left="2"/>
              <w:jc w:val="center"/>
              <w:rPr>
                <w:sz w:val="14"/>
                <w:szCs w:val="14"/>
              </w:rPr>
            </w:pPr>
          </w:p>
        </w:tc>
      </w:tr>
      <w:tr w:rsidR="00684148" w14:paraId="68637946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27EF079B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8719" w14:textId="77777777" w:rsidR="00684148" w:rsidRDefault="00000000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Sistematiza, analiza y argumenta la revisión de la literatura científica actualizada y acorde al enfoque de su investigación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8FFD" w14:textId="77777777" w:rsidR="00684148" w:rsidRDefault="00000000">
            <w:pPr>
              <w:ind w:left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C8CF" w14:textId="77777777" w:rsidR="00684148" w:rsidRDefault="00684148">
            <w:pPr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4367640" w14:textId="77777777" w:rsidR="00684148" w:rsidRDefault="00684148">
            <w:pPr>
              <w:ind w:left="2"/>
              <w:jc w:val="center"/>
              <w:rPr>
                <w:sz w:val="14"/>
                <w:szCs w:val="14"/>
              </w:rPr>
            </w:pPr>
          </w:p>
        </w:tc>
      </w:tr>
      <w:tr w:rsidR="00684148" w14:paraId="382A8E57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4B304E5E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411F" w14:textId="77777777" w:rsidR="00684148" w:rsidRDefault="00000000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Entrega en tiempo y forma sus avances de tesis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F4FD" w14:textId="77777777" w:rsidR="00684148" w:rsidRDefault="00000000">
            <w:pPr>
              <w:ind w:left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669F" w14:textId="77777777" w:rsidR="00684148" w:rsidRDefault="00684148">
            <w:pPr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E29E45C" w14:textId="77777777" w:rsidR="00684148" w:rsidRDefault="00684148">
            <w:pPr>
              <w:ind w:left="2"/>
              <w:jc w:val="center"/>
              <w:rPr>
                <w:sz w:val="14"/>
                <w:szCs w:val="14"/>
              </w:rPr>
            </w:pPr>
          </w:p>
        </w:tc>
      </w:tr>
      <w:tr w:rsidR="00684148" w14:paraId="17A54D5D" w14:textId="77777777">
        <w:trPr>
          <w:trHeight w:val="301"/>
        </w:trPr>
        <w:tc>
          <w:tcPr>
            <w:tcW w:w="84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3A36F2E" w14:textId="77777777" w:rsidR="00684148" w:rsidRDefault="00000000">
            <w:pPr>
              <w:ind w:left="3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543CE1" wp14:editId="59B04FDD">
                      <wp:extent cx="70857" cy="16002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57" cy="16002"/>
                                <a:chOff x="5310550" y="3771975"/>
                                <a:chExt cx="70900" cy="16050"/>
                              </a:xfrm>
                            </wpg:grpSpPr>
                            <wpg:grpSp>
                              <wpg:cNvPr id="1736552451" name="Grupo 1736552451"/>
                              <wpg:cNvGrpSpPr/>
                              <wpg:grpSpPr>
                                <a:xfrm>
                                  <a:off x="5310572" y="3771999"/>
                                  <a:ext cx="70857" cy="16002"/>
                                  <a:chOff x="5310550" y="3766700"/>
                                  <a:chExt cx="94275" cy="21325"/>
                                </a:xfrm>
                              </wpg:grpSpPr>
                              <wps:wsp>
                                <wps:cNvPr id="407156735" name="Rectángulo 407156735"/>
                                <wps:cNvSpPr/>
                                <wps:spPr>
                                  <a:xfrm>
                                    <a:off x="5310550" y="3766700"/>
                                    <a:ext cx="94275" cy="21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7B2B42" w14:textId="77777777" w:rsidR="00684148" w:rsidRDefault="006841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26464512" name="Grupo 1526464512"/>
                                <wpg:cNvGrpSpPr/>
                                <wpg:grpSpPr>
                                  <a:xfrm>
                                    <a:off x="5310572" y="3766719"/>
                                    <a:ext cx="94239" cy="21283"/>
                                    <a:chOff x="0" y="-5280"/>
                                    <a:chExt cx="94239" cy="21283"/>
                                  </a:xfrm>
                                </wpg:grpSpPr>
                                <wps:wsp>
                                  <wps:cNvPr id="558320141" name="Rectángulo 558320141"/>
                                  <wps:cNvSpPr/>
                                  <wps:spPr>
                                    <a:xfrm>
                                      <a:off x="0" y="0"/>
                                      <a:ext cx="70850" cy="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FB8C8D" w14:textId="77777777" w:rsidR="00684148" w:rsidRDefault="006841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34549550" name="Rectángulo 434549550"/>
                                  <wps:cNvSpPr/>
                                  <wps:spPr>
                                    <a:xfrm rot="-5399999">
                                      <a:off x="36478" y="-41758"/>
                                      <a:ext cx="21283" cy="94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D13AA1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1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70857" cy="16002"/>
                      <wp:effectExtent b="0" l="0" r="0" t="0"/>
                      <wp:docPr id="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857" cy="160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14:paraId="3FED0DCE" w14:textId="77777777" w:rsidR="00684148" w:rsidRDefault="00000000">
            <w:pPr>
              <w:ind w:left="103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CALIFICACIÓN TOTAL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14:paraId="0437665D" w14:textId="77777777" w:rsidR="00684148" w:rsidRDefault="00000000">
            <w:pPr>
              <w:ind w:left="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100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14:paraId="5C5EBF0C" w14:textId="77777777" w:rsidR="00684148" w:rsidRDefault="00684148">
            <w:pPr>
              <w:ind w:right="2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/>
          </w:tcPr>
          <w:p w14:paraId="39D41137" w14:textId="77777777" w:rsidR="00684148" w:rsidRDefault="00684148">
            <w:pPr>
              <w:ind w:left="2"/>
              <w:jc w:val="center"/>
              <w:rPr>
                <w:sz w:val="14"/>
                <w:szCs w:val="14"/>
              </w:rPr>
            </w:pPr>
          </w:p>
        </w:tc>
      </w:tr>
      <w:tr w:rsidR="00684148" w14:paraId="733D5AD0" w14:textId="77777777">
        <w:trPr>
          <w:trHeight w:val="315"/>
        </w:trPr>
        <w:tc>
          <w:tcPr>
            <w:tcW w:w="8853" w:type="dxa"/>
            <w:gridSpan w:val="8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95B3D7"/>
          </w:tcPr>
          <w:p w14:paraId="3B95AF38" w14:textId="77777777" w:rsidR="00684148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                                                         PROMEDIO DE LAS EVALUACIONES DEL (A) ASESOR (A) EXTERNO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95B3D7"/>
          </w:tcPr>
          <w:p w14:paraId="786FC74A" w14:textId="2804FF28" w:rsidR="00684148" w:rsidRDefault="00684148" w:rsidP="003D7913">
            <w:pPr>
              <w:ind w:left="2"/>
            </w:pPr>
          </w:p>
        </w:tc>
      </w:tr>
      <w:tr w:rsidR="00684148" w14:paraId="1B0EDE61" w14:textId="77777777" w:rsidTr="003D7913">
        <w:trPr>
          <w:trHeight w:val="20"/>
        </w:trPr>
        <w:tc>
          <w:tcPr>
            <w:tcW w:w="8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13D1E45D" w14:textId="77777777" w:rsidR="00684148" w:rsidRDefault="00000000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F4C01A" wp14:editId="577A9816">
                      <wp:extent cx="440470" cy="865062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470" cy="865062"/>
                                <a:chOff x="5125750" y="3347450"/>
                                <a:chExt cx="440500" cy="865100"/>
                              </a:xfrm>
                            </wpg:grpSpPr>
                            <wpg:grpSp>
                              <wpg:cNvPr id="333955386" name="Grupo 333955386"/>
                              <wpg:cNvGrpSpPr/>
                              <wpg:grpSpPr>
                                <a:xfrm>
                                  <a:off x="5125765" y="3347469"/>
                                  <a:ext cx="440470" cy="865062"/>
                                  <a:chOff x="5125750" y="3338100"/>
                                  <a:chExt cx="496175" cy="874450"/>
                                </a:xfrm>
                              </wpg:grpSpPr>
                              <wps:wsp>
                                <wps:cNvPr id="459354960" name="Rectángulo 459354960"/>
                                <wps:cNvSpPr/>
                                <wps:spPr>
                                  <a:xfrm>
                                    <a:off x="5125750" y="3338100"/>
                                    <a:ext cx="496175" cy="874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154086" w14:textId="77777777" w:rsidR="00684148" w:rsidRDefault="006841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31677231" name="Grupo 1331677231"/>
                                <wpg:cNvGrpSpPr/>
                                <wpg:grpSpPr>
                                  <a:xfrm>
                                    <a:off x="5125764" y="3338103"/>
                                    <a:ext cx="496144" cy="874428"/>
                                    <a:chOff x="-1" y="-9366"/>
                                    <a:chExt cx="496144" cy="874428"/>
                                  </a:xfrm>
                                </wpg:grpSpPr>
                                <wps:wsp>
                                  <wps:cNvPr id="514548550" name="Rectángulo 514548550"/>
                                  <wps:cNvSpPr/>
                                  <wps:spPr>
                                    <a:xfrm>
                                      <a:off x="0" y="0"/>
                                      <a:ext cx="440450" cy="86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06C2B7" w14:textId="77777777" w:rsidR="00684148" w:rsidRDefault="006841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90104943" name="Rectángulo 790104943"/>
                                  <wps:cNvSpPr/>
                                  <wps:spPr>
                                    <a:xfrm rot="-5399999">
                                      <a:off x="36478" y="398869"/>
                                      <a:ext cx="21283" cy="94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4CBA8F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1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2129881690" name="Rectángulo 2129881690"/>
                                  <wps:cNvSpPr/>
                                  <wps:spPr>
                                    <a:xfrm rot="-5399999">
                                      <a:off x="101724" y="744061"/>
                                      <a:ext cx="90581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9056D8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843259611" name="Rectángulo 1843259611"/>
                                  <wps:cNvSpPr/>
                                  <wps:spPr>
                                    <a:xfrm rot="-5399999">
                                      <a:off x="109261" y="683018"/>
                                      <a:ext cx="75507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2C9ADCC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156314146" name="Rectángulo 1156314146"/>
                                  <wps:cNvSpPr/>
                                  <wps:spPr>
                                    <a:xfrm rot="-5399999">
                                      <a:off x="109261" y="626630"/>
                                      <a:ext cx="75507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73DC9AB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739613912" name="Rectángulo 739613912"/>
                                  <wps:cNvSpPr/>
                                  <wps:spPr>
                                    <a:xfrm rot="-5399999">
                                      <a:off x="128137" y="590642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23285D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l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532610636" name="Rectángulo 532610636"/>
                                  <wps:cNvSpPr/>
                                  <wps:spPr>
                                    <a:xfrm rot="-5399999">
                                      <a:off x="67645" y="501194"/>
                                      <a:ext cx="158738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7E9A48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ua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2078038982" name="Rectángulo 2078038982"/>
                                  <wps:cNvSpPr/>
                                  <wps:spPr>
                                    <a:xfrm rot="-5399999">
                                      <a:off x="109261" y="423938"/>
                                      <a:ext cx="75507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93DC395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237679458" name="Rectángulo 1237679458"/>
                                  <wps:cNvSpPr/>
                                  <wps:spPr>
                                    <a:xfrm rot="-5399999">
                                      <a:off x="128138" y="386427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2EB40E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567977141" name="Rectángulo 567977141"/>
                                  <wps:cNvSpPr/>
                                  <wps:spPr>
                                    <a:xfrm rot="-5399999">
                                      <a:off x="105526" y="334860"/>
                                      <a:ext cx="82976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4AAA962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ó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2019582922" name="Rectángulo 2019582922"/>
                                  <wps:cNvSpPr/>
                                  <wps:spPr>
                                    <a:xfrm rot="-5399999">
                                      <a:off x="105526" y="275424"/>
                                      <a:ext cx="82976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885C15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156494203" name="Rectángulo 1156494203"/>
                                  <wps:cNvSpPr/>
                                  <wps:spPr>
                                    <a:xfrm rot="-5399999">
                                      <a:off x="128137" y="235551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F5B595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449915623" name="Rectángulo 1449915623"/>
                                  <wps:cNvSpPr/>
                                  <wps:spPr>
                                    <a:xfrm rot="-5399999">
                                      <a:off x="105526" y="183984"/>
                                      <a:ext cx="82976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DB8658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039429783" name="Rectángulo 1039429783"/>
                                  <wps:cNvSpPr/>
                                  <wps:spPr>
                                    <a:xfrm rot="-5399999">
                                      <a:off x="78984" y="96482"/>
                                      <a:ext cx="136059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A5C1D6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or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765592811" name="Rectángulo 765592811"/>
                                  <wps:cNvSpPr/>
                                  <wps:spPr>
                                    <a:xfrm rot="-5399999">
                                      <a:off x="128137" y="45051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0F63C9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462136966" name="Rectángulo 462136966"/>
                                  <wps:cNvSpPr/>
                                  <wps:spPr>
                                    <a:xfrm rot="-5399999">
                                      <a:off x="109260" y="-2781"/>
                                      <a:ext cx="75507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E358C0A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115486165" name="Rectángulo 1115486165"/>
                                  <wps:cNvSpPr/>
                                  <wps:spPr>
                                    <a:xfrm rot="-5399999">
                                      <a:off x="128137" y="-38768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50E4DB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l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2046719898" name="Rectángulo 2046719898"/>
                                  <wps:cNvSpPr/>
                                  <wps:spPr>
                                    <a:xfrm rot="-5399999">
                                      <a:off x="128137" y="-66200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8007B4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230567180" name="Rectángulo 1230567180"/>
                                  <wps:cNvSpPr/>
                                  <wps:spPr>
                                    <a:xfrm rot="-5399999">
                                      <a:off x="109123" y="611253"/>
                                      <a:ext cx="322669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4E349C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Ases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536894538" name="Rectángulo 1536894538"/>
                                  <wps:cNvSpPr/>
                                  <wps:spPr>
                                    <a:xfrm rot="-5399999">
                                      <a:off x="202428" y="463766"/>
                                      <a:ext cx="136059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7F5006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or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218208836" name="Rectángulo 218208836"/>
                                  <wps:cNvSpPr/>
                                  <wps:spPr>
                                    <a:xfrm rot="-5399999">
                                      <a:off x="251581" y="410811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1324CC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918344" name="Rectángulo 918344"/>
                                  <wps:cNvSpPr/>
                                  <wps:spPr>
                                    <a:xfrm rot="-5399999">
                                      <a:off x="371977" y="755235"/>
                                      <a:ext cx="37753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BBE4B2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548401171" name="Rectángulo 548401171"/>
                                  <wps:cNvSpPr/>
                                  <wps:spPr>
                                    <a:xfrm rot="-5399999">
                                      <a:off x="349366" y="703668"/>
                                      <a:ext cx="82976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480C62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2098204073" name="Rectángulo 2098204073"/>
                                  <wps:cNvSpPr/>
                                  <wps:spPr>
                                    <a:xfrm rot="-5399999">
                                      <a:off x="331120" y="622937"/>
                                      <a:ext cx="119470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813B2F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te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095397965" name="Rectángulo 1095397965"/>
                                  <wps:cNvSpPr/>
                                  <wps:spPr>
                                    <a:xfrm rot="-5399999">
                                      <a:off x="281464" y="483366"/>
                                      <a:ext cx="218780" cy="15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93CB61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16"/>
                                          </w:rPr>
                                          <w:t>rno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616275337" name="Rectángulo 1616275337"/>
                                  <wps:cNvSpPr/>
                                  <wps:spPr>
                                    <a:xfrm rot="-5399999">
                                      <a:off x="358617" y="367871"/>
                                      <a:ext cx="50673" cy="22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14882A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40470" cy="865062"/>
                      <wp:effectExtent b="0" l="0" r="0" t="0"/>
                      <wp:docPr id="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0470" cy="8650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243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6E91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Desarrolla la habilidad de análisis y síntesis</w:t>
            </w:r>
          </w:p>
        </w:tc>
        <w:tc>
          <w:tcPr>
            <w:tcW w:w="63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A604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AC50" w14:textId="77777777" w:rsidR="00684148" w:rsidRDefault="00684148" w:rsidP="003D7913">
            <w:pPr>
              <w:ind w:right="4"/>
            </w:pPr>
          </w:p>
        </w:tc>
        <w:tc>
          <w:tcPr>
            <w:tcW w:w="112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4005022" w14:textId="77777777" w:rsidR="00684148" w:rsidRDefault="00684148" w:rsidP="003D7913">
            <w:pPr>
              <w:ind w:left="2"/>
            </w:pPr>
          </w:p>
        </w:tc>
      </w:tr>
      <w:tr w:rsidR="00684148" w14:paraId="60C84533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2475E14B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0BA9C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Plantea los objetivos de forma clara y precisa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CDA3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AD52" w14:textId="77777777" w:rsidR="00684148" w:rsidRDefault="00684148" w:rsidP="003D7913">
            <w:pPr>
              <w:ind w:right="4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F3A0B17" w14:textId="77777777" w:rsidR="00684148" w:rsidRDefault="00684148" w:rsidP="003D7913">
            <w:pPr>
              <w:ind w:left="2"/>
            </w:pPr>
          </w:p>
        </w:tc>
      </w:tr>
      <w:tr w:rsidR="00684148" w14:paraId="524543F9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7E13992E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69E1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Identifica problemas y propone alternativas de solución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B36D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62DE" w14:textId="77777777" w:rsidR="00684148" w:rsidRDefault="00684148" w:rsidP="003D7913">
            <w:pPr>
              <w:ind w:right="4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A4FCBAC" w14:textId="77777777" w:rsidR="00684148" w:rsidRDefault="00684148" w:rsidP="003D7913">
            <w:pPr>
              <w:ind w:left="2"/>
            </w:pPr>
          </w:p>
        </w:tc>
      </w:tr>
      <w:tr w:rsidR="00684148" w14:paraId="3F95CEF9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464D9407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B1F4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Argumenta de manera lógica los impactos de su investigación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9636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74C7" w14:textId="77777777" w:rsidR="00684148" w:rsidRDefault="00684148" w:rsidP="003D7913">
            <w:pPr>
              <w:ind w:right="4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D32C3FF" w14:textId="77777777" w:rsidR="00684148" w:rsidRDefault="00684148" w:rsidP="003D7913">
            <w:pPr>
              <w:ind w:left="2"/>
            </w:pPr>
          </w:p>
        </w:tc>
      </w:tr>
      <w:tr w:rsidR="00684148" w14:paraId="7708B0DF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71320F47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1B6B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Habilidad para aplicar el método científico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9ED3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0560" w14:textId="77777777" w:rsidR="00684148" w:rsidRDefault="00684148" w:rsidP="003D7913">
            <w:pPr>
              <w:ind w:right="4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1FA367B" w14:textId="77777777" w:rsidR="00684148" w:rsidRDefault="00684148" w:rsidP="003D7913">
            <w:pPr>
              <w:ind w:left="2"/>
            </w:pPr>
          </w:p>
        </w:tc>
      </w:tr>
      <w:tr w:rsidR="00684148" w14:paraId="4E161A64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237650F4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6774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Interpreta resultados, discute y argumenta desde enfoques teórico-prácticos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7335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7639" w14:textId="77777777" w:rsidR="00684148" w:rsidRDefault="00684148" w:rsidP="003D7913">
            <w:pPr>
              <w:ind w:right="4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8C52480" w14:textId="77777777" w:rsidR="00684148" w:rsidRDefault="00684148" w:rsidP="003D7913">
            <w:pPr>
              <w:ind w:left="2"/>
            </w:pPr>
          </w:p>
        </w:tc>
      </w:tr>
      <w:tr w:rsidR="00684148" w14:paraId="5019F8BA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40FF4AA4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4707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Expone su contribución y nivel de cumplimiento con base en su objetivo general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9C07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9321" w14:textId="77777777" w:rsidR="00684148" w:rsidRDefault="00684148" w:rsidP="003D7913">
            <w:pPr>
              <w:ind w:right="4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46349FA" w14:textId="77777777" w:rsidR="00684148" w:rsidRDefault="00684148" w:rsidP="003D7913">
            <w:pPr>
              <w:ind w:left="2"/>
            </w:pPr>
          </w:p>
        </w:tc>
      </w:tr>
      <w:tr w:rsidR="00684148" w14:paraId="2AAE7E09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0F67C98C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A866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Propone mejoras o nuevas líneas de investigación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0ECC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755C" w14:textId="77777777" w:rsidR="00684148" w:rsidRDefault="00684148" w:rsidP="003D7913">
            <w:pPr>
              <w:ind w:right="4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AFF2EAC" w14:textId="77777777" w:rsidR="00684148" w:rsidRDefault="00684148" w:rsidP="003D7913">
            <w:pPr>
              <w:ind w:left="2"/>
            </w:pPr>
          </w:p>
        </w:tc>
      </w:tr>
      <w:tr w:rsidR="00684148" w14:paraId="51E8F78D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0325FB5C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B4F6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Sistematiza, analiza y argumenta la revisión de la literatura científica actualizada y acorde al enfoque de su investigación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3895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763C" w14:textId="77777777" w:rsidR="00684148" w:rsidRDefault="00684148" w:rsidP="003D7913">
            <w:pPr>
              <w:ind w:right="4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55AA7ED" w14:textId="77777777" w:rsidR="00684148" w:rsidRDefault="00684148" w:rsidP="003D7913">
            <w:pPr>
              <w:ind w:left="2"/>
            </w:pPr>
          </w:p>
        </w:tc>
      </w:tr>
      <w:tr w:rsidR="00684148" w14:paraId="6006140D" w14:textId="77777777" w:rsidTr="003D7913">
        <w:trPr>
          <w:trHeight w:val="20"/>
        </w:trPr>
        <w:tc>
          <w:tcPr>
            <w:tcW w:w="840" w:type="dxa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716DCEDC" w14:textId="77777777" w:rsidR="00684148" w:rsidRDefault="0068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CAAE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Entrega en tiempo y forma sus avances de tesis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3953" w14:textId="77777777" w:rsidR="00684148" w:rsidRPr="003D7913" w:rsidRDefault="00000000" w:rsidP="003D7913">
            <w:pPr>
              <w:ind w:left="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DCE6" w14:textId="77777777" w:rsidR="00684148" w:rsidRDefault="00684148" w:rsidP="003D7913">
            <w:pPr>
              <w:ind w:right="4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96342CA" w14:textId="77777777" w:rsidR="00684148" w:rsidRDefault="00684148" w:rsidP="003D7913">
            <w:pPr>
              <w:ind w:left="2"/>
            </w:pPr>
          </w:p>
        </w:tc>
      </w:tr>
      <w:tr w:rsidR="00684148" w14:paraId="49356E0B" w14:textId="77777777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43C1A4D" w14:textId="77777777" w:rsidR="00684148" w:rsidRDefault="00000000">
            <w:pPr>
              <w:ind w:left="2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295A63" wp14:editId="6E7D4BFF">
                      <wp:extent cx="168707" cy="38100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5261625" y="3760950"/>
                                <a:chExt cx="168750" cy="38100"/>
                              </a:xfrm>
                            </wpg:grpSpPr>
                            <wpg:grpSp>
                              <wpg:cNvPr id="1565933397" name="Grupo 1565933397"/>
                              <wpg:cNvGrpSpPr/>
                              <wpg:grpSpPr>
                                <a:xfrm>
                                  <a:off x="5261647" y="3760950"/>
                                  <a:ext cx="168707" cy="38100"/>
                                  <a:chOff x="5261625" y="3748375"/>
                                  <a:chExt cx="224425" cy="50700"/>
                                </a:xfrm>
                              </wpg:grpSpPr>
                              <wps:wsp>
                                <wps:cNvPr id="1987691981" name="Rectángulo 1987691981"/>
                                <wps:cNvSpPr/>
                                <wps:spPr>
                                  <a:xfrm>
                                    <a:off x="5261625" y="3748375"/>
                                    <a:ext cx="224425" cy="5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90B82A" w14:textId="77777777" w:rsidR="00684148" w:rsidRDefault="006841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06896856" name="Grupo 406896856"/>
                                <wpg:cNvGrpSpPr/>
                                <wpg:grpSpPr>
                                  <a:xfrm>
                                    <a:off x="5261646" y="3748379"/>
                                    <a:ext cx="224381" cy="50673"/>
                                    <a:chOff x="-1" y="-12571"/>
                                    <a:chExt cx="224381" cy="50673"/>
                                  </a:xfrm>
                                </wpg:grpSpPr>
                                <wps:wsp>
                                  <wps:cNvPr id="1913827874" name="Rectángulo 1913827874"/>
                                  <wps:cNvSpPr/>
                                  <wps:spPr>
                                    <a:xfrm>
                                      <a:off x="0" y="0"/>
                                      <a:ext cx="1687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32920A9" w14:textId="77777777" w:rsidR="00684148" w:rsidRDefault="006841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57496545" name="Rectángulo 757496545"/>
                                  <wps:cNvSpPr/>
                                  <wps:spPr>
                                    <a:xfrm rot="-5399999">
                                      <a:off x="86853" y="-99425"/>
                                      <a:ext cx="50673" cy="224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267C80" w14:textId="77777777" w:rsidR="00684148" w:rsidRDefault="00000000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8707" cy="38100"/>
                      <wp:effectExtent b="0" l="0" r="0" t="0"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707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14:paraId="70C9E52B" w14:textId="77777777" w:rsidR="00684148" w:rsidRDefault="00000000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CALIFICACIÓN TOTAL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14:paraId="0C69A3BA" w14:textId="77777777" w:rsidR="00684148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14:paraId="4BBAC8D9" w14:textId="77777777" w:rsidR="00684148" w:rsidRDefault="00684148">
            <w:pPr>
              <w:ind w:right="2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/>
          </w:tcPr>
          <w:p w14:paraId="57B80219" w14:textId="77777777" w:rsidR="00684148" w:rsidRDefault="00684148">
            <w:pPr>
              <w:ind w:left="2"/>
              <w:jc w:val="center"/>
            </w:pPr>
          </w:p>
        </w:tc>
      </w:tr>
      <w:tr w:rsidR="00684148" w14:paraId="7F6DA39B" w14:textId="77777777">
        <w:trPr>
          <w:trHeight w:val="340"/>
        </w:trPr>
        <w:tc>
          <w:tcPr>
            <w:tcW w:w="8853" w:type="dxa"/>
            <w:gridSpan w:val="8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95B3D7"/>
          </w:tcPr>
          <w:p w14:paraId="21CB8A98" w14:textId="77777777" w:rsidR="00684148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PROMEDIO DE LAS EVALUACIONES DEL (A) ASESOR (A) INTERNO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95B3D7"/>
          </w:tcPr>
          <w:p w14:paraId="1890A098" w14:textId="77777777" w:rsidR="00684148" w:rsidRDefault="00684148">
            <w:pPr>
              <w:ind w:left="4"/>
              <w:jc w:val="center"/>
            </w:pPr>
          </w:p>
        </w:tc>
      </w:tr>
      <w:tr w:rsidR="00684148" w14:paraId="555E7913" w14:textId="77777777">
        <w:trPr>
          <w:trHeight w:val="332"/>
        </w:trPr>
        <w:tc>
          <w:tcPr>
            <w:tcW w:w="8853" w:type="dxa"/>
            <w:gridSpan w:val="8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5" w:space="0" w:color="000000"/>
            </w:tcBorders>
            <w:shd w:val="clear" w:color="auto" w:fill="D9D9D9"/>
          </w:tcPr>
          <w:p w14:paraId="2C2A80F3" w14:textId="77777777" w:rsidR="00684148" w:rsidRDefault="00000000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                      CALIFICACIÓN FINAL (Promedio de las evaluaciones de los asesores Externo-Interno) </w:t>
            </w:r>
          </w:p>
        </w:tc>
        <w:tc>
          <w:tcPr>
            <w:tcW w:w="1128" w:type="dxa"/>
            <w:tcBorders>
              <w:top w:val="single" w:sz="17" w:space="0" w:color="000000"/>
              <w:left w:val="single" w:sz="15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/>
          </w:tcPr>
          <w:p w14:paraId="75A1A5B1" w14:textId="77777777" w:rsidR="00684148" w:rsidRDefault="00684148">
            <w:pPr>
              <w:ind w:left="45"/>
              <w:jc w:val="center"/>
            </w:pPr>
          </w:p>
        </w:tc>
      </w:tr>
      <w:tr w:rsidR="00684148" w14:paraId="3DDE4716" w14:textId="77777777">
        <w:trPr>
          <w:trHeight w:val="221"/>
        </w:trPr>
        <w:tc>
          <w:tcPr>
            <w:tcW w:w="3034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BED2" w14:textId="77777777" w:rsidR="00684148" w:rsidRDefault="00000000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Nombre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4DDD" w14:textId="77777777" w:rsidR="00684148" w:rsidRDefault="00000000">
            <w:pPr>
              <w:ind w:left="107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Fecha y Firma evaluación 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ED61" w14:textId="77777777" w:rsidR="00684148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Sello evaluación 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70C4" w14:textId="77777777" w:rsidR="00684148" w:rsidRDefault="00000000">
            <w:pPr>
              <w:ind w:left="105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Fecha y Firma evaluación 2 </w:t>
            </w:r>
          </w:p>
        </w:tc>
        <w:tc>
          <w:tcPr>
            <w:tcW w:w="1699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D078" w14:textId="77777777" w:rsidR="00684148" w:rsidRDefault="00000000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Sello evaluación 2 </w:t>
            </w:r>
          </w:p>
        </w:tc>
      </w:tr>
      <w:tr w:rsidR="00684148" w14:paraId="46128B92" w14:textId="77777777">
        <w:trPr>
          <w:trHeight w:val="4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F960" w14:textId="77777777" w:rsidR="00684148" w:rsidRDefault="00684148">
            <w:pPr>
              <w:ind w:left="1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9E4E" w14:textId="77777777" w:rsidR="00684148" w:rsidRDefault="00684148">
            <w:pPr>
              <w:ind w:left="61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0CA5" w14:textId="77777777" w:rsidR="00684148" w:rsidRDefault="00684148">
            <w:pPr>
              <w:ind w:left="78"/>
              <w:jc w:val="center"/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0EF3" w14:textId="77777777" w:rsidR="00684148" w:rsidRDefault="00684148">
            <w:pPr>
              <w:ind w:left="50"/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6788" w14:textId="77777777" w:rsidR="00684148" w:rsidRDefault="00684148">
            <w:pPr>
              <w:ind w:left="58"/>
              <w:jc w:val="center"/>
            </w:pPr>
          </w:p>
        </w:tc>
      </w:tr>
      <w:tr w:rsidR="00684148" w14:paraId="14983D90" w14:textId="77777777">
        <w:trPr>
          <w:trHeight w:val="256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3E99" w14:textId="77777777" w:rsidR="00684148" w:rsidRDefault="00684148">
            <w:pPr>
              <w:ind w:left="14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5644" w14:textId="77777777" w:rsidR="00684148" w:rsidRDefault="00684148">
            <w:pPr>
              <w:ind w:left="126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2AA6" w14:textId="77777777" w:rsidR="00684148" w:rsidRDefault="00684148">
            <w:pPr>
              <w:ind w:left="78"/>
              <w:jc w:val="center"/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E1C4" w14:textId="77777777" w:rsidR="00684148" w:rsidRDefault="00684148">
            <w:pPr>
              <w:ind w:left="72"/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16A3" w14:textId="77777777" w:rsidR="00684148" w:rsidRDefault="00684148">
            <w:pPr>
              <w:ind w:left="80"/>
              <w:jc w:val="center"/>
            </w:pPr>
          </w:p>
        </w:tc>
      </w:tr>
      <w:tr w:rsidR="00684148" w14:paraId="769C0865" w14:textId="77777777">
        <w:trPr>
          <w:trHeight w:val="174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88B1" w14:textId="77777777" w:rsidR="00684148" w:rsidRDefault="00000000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</w:p>
          <w:p w14:paraId="244EBDCD" w14:textId="77777777" w:rsidR="00684148" w:rsidRDefault="00000000">
            <w:pPr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Estudiante (solo firma):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3098" w14:textId="77777777" w:rsidR="00684148" w:rsidRDefault="00684148">
            <w:pPr>
              <w:ind w:left="1258"/>
            </w:pP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303B" w14:textId="77777777" w:rsidR="00684148" w:rsidRDefault="00684148">
            <w:pPr>
              <w:ind w:left="4"/>
            </w:pPr>
          </w:p>
        </w:tc>
      </w:tr>
      <w:tr w:rsidR="00684148" w14:paraId="68E40748" w14:textId="77777777">
        <w:trPr>
          <w:trHeight w:val="137"/>
        </w:trPr>
        <w:tc>
          <w:tcPr>
            <w:tcW w:w="9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709" w14:textId="77777777" w:rsidR="00684148" w:rsidRDefault="00000000">
            <w:pPr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OBSERVACIONES: La alumna ha cumplido con sus actividades </w:t>
            </w:r>
            <w:proofErr w:type="gramStart"/>
            <w:r>
              <w:rPr>
                <w:rFonts w:ascii="Arial" w:eastAsia="Arial" w:hAnsi="Arial" w:cs="Arial"/>
                <w:b/>
                <w:sz w:val="14"/>
                <w:szCs w:val="14"/>
              </w:rPr>
              <w:t>de acuerdo al</w:t>
            </w:r>
            <w:proofErr w:type="gram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cronograma. </w:t>
            </w:r>
          </w:p>
        </w:tc>
      </w:tr>
    </w:tbl>
    <w:p w14:paraId="0EF84E65" w14:textId="77777777" w:rsidR="00684148" w:rsidRDefault="00000000">
      <w:pPr>
        <w:spacing w:after="735"/>
      </w:pPr>
      <w:proofErr w:type="spellStart"/>
      <w:r>
        <w:rPr>
          <w:rFonts w:ascii="Arial" w:eastAsia="Arial" w:hAnsi="Arial" w:cs="Arial"/>
          <w:sz w:val="16"/>
          <w:szCs w:val="16"/>
        </w:rPr>
        <w:t>C.c.p</w:t>
      </w:r>
      <w:proofErr w:type="spellEnd"/>
      <w:r>
        <w:rPr>
          <w:rFonts w:ascii="Arial" w:eastAsia="Arial" w:hAnsi="Arial" w:cs="Arial"/>
          <w:sz w:val="16"/>
          <w:szCs w:val="16"/>
        </w:rPr>
        <w:t>. Archivo del Residente Depto. Residencias Profesionales y Servicio Social.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84148">
      <w:pgSz w:w="12240" w:h="15840"/>
      <w:pgMar w:top="722" w:right="731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48"/>
    <w:rsid w:val="003D7913"/>
    <w:rsid w:val="00684148"/>
    <w:rsid w:val="00B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89E9"/>
  <w15:docId w15:val="{374558D1-746E-491C-B848-2E72293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5" w:type="dxa"/>
        <w:bottom w:w="42" w:type="dxa"/>
        <w:right w:w="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" w:type="dxa"/>
        <w:bottom w:w="0" w:type="dxa"/>
        <w:right w:w="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" w:type="dxa"/>
        <w:bottom w:w="0" w:type="dxa"/>
        <w:right w:w="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C0ek8J1MeiL6hSTEqaoP3wDfQ==">CgMxLjAyCGguZ2pkZ3hzOAByITFyRDRZc214RFhIZjFnZmRUaFR4U0dxTDlnR2w3bm5ZTw==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 Cueyactle</cp:lastModifiedBy>
  <cp:revision>2</cp:revision>
  <dcterms:created xsi:type="dcterms:W3CDTF">2024-06-20T02:31:00Z</dcterms:created>
  <dcterms:modified xsi:type="dcterms:W3CDTF">2024-06-20T02:36:00Z</dcterms:modified>
</cp:coreProperties>
</file>